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E0646" w14:textId="12AD67A2" w:rsidR="000036A7" w:rsidRDefault="00A15CB0">
      <w:pPr>
        <w:rPr>
          <w:b/>
        </w:rPr>
      </w:pPr>
      <w:r>
        <w:rPr>
          <w:b/>
        </w:rPr>
        <w:t>Heart of Europe</w:t>
      </w:r>
      <w:r w:rsidR="006876DC">
        <w:rPr>
          <w:b/>
        </w:rPr>
        <w:t xml:space="preserve"> VIP</w:t>
      </w:r>
    </w:p>
    <w:p w14:paraId="3B33B60D" w14:textId="77777777" w:rsidR="006876DC" w:rsidRDefault="006876DC"/>
    <w:p w14:paraId="49DBDCA0" w14:textId="77777777" w:rsidR="006876DC" w:rsidRDefault="006876DC">
      <w:r>
        <w:t xml:space="preserve">E. Excellers who work hard and </w:t>
      </w:r>
      <w:r w:rsidR="00BB62BC">
        <w:t xml:space="preserve">earn their spot on the next incentive trip to The Heart of Europe will have the experience of a lifetime. </w:t>
      </w:r>
      <w:r w:rsidR="00E71956">
        <w:t>While every trip E. EXCEL plans is full of fun surprises, you can make your trip even better by making a commitment to win today!</w:t>
      </w:r>
    </w:p>
    <w:p w14:paraId="12ABC00B" w14:textId="77777777" w:rsidR="00E71956" w:rsidRDefault="00E71956"/>
    <w:p w14:paraId="61F31845" w14:textId="7BF7C324" w:rsidR="00E71956" w:rsidRDefault="00E71956">
      <w:r>
        <w:t xml:space="preserve">Sign </w:t>
      </w:r>
      <w:proofErr w:type="gramStart"/>
      <w:r>
        <w:t>up</w:t>
      </w:r>
      <w:proofErr w:type="gramEnd"/>
      <w:r>
        <w:t xml:space="preserve"> as a Heart of Europe VIP and you will help secure your spot on the trip by earning bonus Share points! If you commit by December 15</w:t>
      </w:r>
      <w:r w:rsidR="00A15CB0">
        <w:t>,</w:t>
      </w:r>
      <w:r>
        <w:t xml:space="preserve"> </w:t>
      </w:r>
      <w:proofErr w:type="gramStart"/>
      <w:r>
        <w:t>you’ll</w:t>
      </w:r>
      <w:proofErr w:type="gramEnd"/>
      <w:r>
        <w:t xml:space="preserve"> re</w:t>
      </w:r>
      <w:r w:rsidR="00FA0876">
        <w:t xml:space="preserve">ceive 45 VIP Bonus Share Points, or commit </w:t>
      </w:r>
      <w:r w:rsidR="00A15CB0">
        <w:t xml:space="preserve">by </w:t>
      </w:r>
      <w:r w:rsidR="00FA0876">
        <w:t>December 16-31 and receive 25 VIP Bonus Share Points!</w:t>
      </w:r>
    </w:p>
    <w:p w14:paraId="45F70AB3" w14:textId="77777777" w:rsidR="00FA0876" w:rsidRDefault="00FA0876"/>
    <w:p w14:paraId="316243A1" w14:textId="77777777" w:rsidR="00FA0876" w:rsidRDefault="00FA0876">
      <w:r>
        <w:t>These bonus points can be just what you need to get your Heart of Europe vacation started</w:t>
      </w:r>
      <w:r w:rsidR="0032240B">
        <w:t xml:space="preserve"> on the right track! By registering as a VIP, your one-time $100 registration fee will guarantee that </w:t>
      </w:r>
      <w:proofErr w:type="gramStart"/>
      <w:r w:rsidR="0032240B">
        <w:t>you’ll</w:t>
      </w:r>
      <w:proofErr w:type="gramEnd"/>
      <w:r w:rsidR="0032240B">
        <w:t xml:space="preserve"> receive a $100 E. EXCEL product certificate, $50 cash when you arrive in Prague, and the option to extend your air travel accommodations at no extra cost to you! That means you can spend even more time in Europe exploring the plac</w:t>
      </w:r>
      <w:r w:rsidR="00AD79DC">
        <w:t xml:space="preserve">es </w:t>
      </w:r>
      <w:proofErr w:type="gramStart"/>
      <w:r w:rsidR="00AD79DC">
        <w:t>you’ve</w:t>
      </w:r>
      <w:proofErr w:type="gramEnd"/>
      <w:r w:rsidR="00AD79DC">
        <w:t xml:space="preserve"> always wanted to see!</w:t>
      </w:r>
    </w:p>
    <w:p w14:paraId="21C93FB9" w14:textId="77777777" w:rsidR="00AD79DC" w:rsidRDefault="00AD79DC"/>
    <w:p w14:paraId="409E5394" w14:textId="24880CF1" w:rsidR="00AD79DC" w:rsidRDefault="00AD79DC">
      <w:r>
        <w:t xml:space="preserve">Make a plan now on how </w:t>
      </w:r>
      <w:r w:rsidR="00A15CB0">
        <w:t xml:space="preserve">to </w:t>
      </w:r>
      <w:r>
        <w:t xml:space="preserve">win your spot on this amazing vacation and register to be a VIP. Making the commitment now means that </w:t>
      </w:r>
      <w:proofErr w:type="gramStart"/>
      <w:r>
        <w:t>you’ll</w:t>
      </w:r>
      <w:proofErr w:type="gramEnd"/>
      <w:r>
        <w:t xml:space="preserve"> be motivated to see your plan through and you’ll benefit from all the perks of being a Heart of Europe VIP!</w:t>
      </w:r>
    </w:p>
    <w:p w14:paraId="14F93786" w14:textId="77777777" w:rsidR="00AD79DC" w:rsidRDefault="00AD79DC"/>
    <w:p w14:paraId="37D3D297" w14:textId="77777777" w:rsidR="00AD79DC" w:rsidRDefault="00AA38D9">
      <w:r>
        <w:t>[</w:t>
      </w:r>
      <w:r w:rsidR="00AD79DC">
        <w:t>Register now</w:t>
      </w:r>
      <w:r>
        <w:t xml:space="preserve">] and </w:t>
      </w:r>
      <w:proofErr w:type="gramStart"/>
      <w:r>
        <w:t>we’ll</w:t>
      </w:r>
      <w:proofErr w:type="gramEnd"/>
      <w:r>
        <w:t xml:space="preserve"> see you in The Heart of Europe!</w:t>
      </w:r>
    </w:p>
    <w:p w14:paraId="5442CC90" w14:textId="77777777" w:rsidR="00AA38D9" w:rsidRDefault="00AA38D9">
      <w:pPr>
        <w:rPr>
          <w:b/>
        </w:rPr>
      </w:pPr>
    </w:p>
    <w:p w14:paraId="21AE84C2" w14:textId="77777777" w:rsidR="006876DC" w:rsidRDefault="006876DC">
      <w:pPr>
        <w:rPr>
          <w:b/>
        </w:rPr>
      </w:pPr>
      <w:r>
        <w:rPr>
          <w:b/>
        </w:rPr>
        <w:t>Trainings</w:t>
      </w:r>
    </w:p>
    <w:p w14:paraId="3F27D527" w14:textId="77777777" w:rsidR="00AA38D9" w:rsidRDefault="00AA38D9">
      <w:pPr>
        <w:rPr>
          <w:b/>
        </w:rPr>
      </w:pPr>
    </w:p>
    <w:p w14:paraId="7629085D" w14:textId="08D679A5" w:rsidR="008C3F62" w:rsidRDefault="008C3F62">
      <w:r>
        <w:t xml:space="preserve">E. EXCEL is thankful for the opportunity to host </w:t>
      </w:r>
      <w:r w:rsidR="00A15CB0">
        <w:t>Filipino</w:t>
      </w:r>
      <w:r>
        <w:t xml:space="preserve"> Diamond Ambassador </w:t>
      </w:r>
      <w:r w:rsidR="00A15CB0">
        <w:t>Jeruel</w:t>
      </w:r>
      <w:r>
        <w:t xml:space="preserve"> Zalameda on a speaking tour to educate our North American Distributors! Now that </w:t>
      </w:r>
      <w:r w:rsidR="00A15CB0">
        <w:t>Jeruel</w:t>
      </w:r>
      <w:r>
        <w:t xml:space="preserve"> has returned home, we hope that his message will continue to inspire E. Excellers across the United States and Canada.</w:t>
      </w:r>
    </w:p>
    <w:p w14:paraId="1F32D7C4" w14:textId="77777777" w:rsidR="008C3F62" w:rsidRDefault="008C3F62"/>
    <w:p w14:paraId="7C8C36F7" w14:textId="14B14472" w:rsidR="00AA38D9" w:rsidRDefault="008C3F62">
      <w:proofErr w:type="spellStart"/>
      <w:r>
        <w:t>Jeru</w:t>
      </w:r>
      <w:r w:rsidR="00A15CB0">
        <w:t>e</w:t>
      </w:r>
      <w:r>
        <w:t>l’</w:t>
      </w:r>
      <w:r w:rsidR="00CF291D">
        <w:t>s</w:t>
      </w:r>
      <w:proofErr w:type="spellEnd"/>
      <w:r w:rsidR="00CF291D">
        <w:t xml:space="preserve"> amazing E. EXCEL journey has inspired him to teach others his successful strategy. From trekking hours to visit small villages in the Philippines, to presenting to E. Excellers across the world, his persistence has paid off! Without his dedication </w:t>
      </w:r>
      <w:r w:rsidR="00A15CB0">
        <w:t>on</w:t>
      </w:r>
      <w:r w:rsidR="00CF291D">
        <w:t xml:space="preserve"> those long journeys, to nurture those relationships, and treat every opportunity as his next </w:t>
      </w:r>
      <w:r w:rsidR="00922A61">
        <w:t xml:space="preserve">chance to change a life, </w:t>
      </w:r>
      <w:r w:rsidR="00A15CB0">
        <w:t>Jeruel</w:t>
      </w:r>
      <w:r w:rsidR="00922A61">
        <w:t xml:space="preserve"> would not be the successful </w:t>
      </w:r>
      <w:proofErr w:type="gramStart"/>
      <w:r w:rsidR="00922A61">
        <w:t>businessman</w:t>
      </w:r>
      <w:proofErr w:type="gramEnd"/>
      <w:r w:rsidR="00922A61">
        <w:t xml:space="preserve"> he is today?</w:t>
      </w:r>
      <w:r w:rsidR="00922A61">
        <w:br/>
      </w:r>
      <w:r w:rsidR="00922A61">
        <w:br/>
      </w:r>
      <w:proofErr w:type="gramStart"/>
      <w:r w:rsidR="00922A61">
        <w:t>The secret to his success?</w:t>
      </w:r>
      <w:proofErr w:type="gramEnd"/>
      <w:r w:rsidR="00922A61">
        <w:t xml:space="preserve"> </w:t>
      </w:r>
      <w:proofErr w:type="gramStart"/>
      <w:r w:rsidR="00922A61">
        <w:t>Good people, a good approach, and good judgment.</w:t>
      </w:r>
      <w:proofErr w:type="gramEnd"/>
    </w:p>
    <w:p w14:paraId="2A25ADD9" w14:textId="77777777" w:rsidR="00922A61" w:rsidRDefault="00922A61"/>
    <w:p w14:paraId="028B2B16" w14:textId="196A971F" w:rsidR="00922A61" w:rsidRDefault="00922A61">
      <w:r>
        <w:t xml:space="preserve">Good people are what </w:t>
      </w:r>
      <w:r w:rsidR="00A15CB0">
        <w:t xml:space="preserve">make </w:t>
      </w:r>
      <w:r>
        <w:t xml:space="preserve">a successful E. EXCEL business go round. What makes a good person </w:t>
      </w:r>
      <w:r w:rsidR="00A15CB0">
        <w:t>as</w:t>
      </w:r>
      <w:r>
        <w:t xml:space="preserve"> part of your team? </w:t>
      </w:r>
      <w:proofErr w:type="gramStart"/>
      <w:r>
        <w:t>Someone who is friendly, available</w:t>
      </w:r>
      <w:r w:rsidR="00A15CB0">
        <w:t>,</w:t>
      </w:r>
      <w:r>
        <w:t xml:space="preserve"> and teachable.</w:t>
      </w:r>
      <w:proofErr w:type="gramEnd"/>
      <w:r>
        <w:t xml:space="preserve"> These three simple qualities are all you need to help someone become a leader! </w:t>
      </w:r>
      <w:proofErr w:type="gramStart"/>
      <w:r>
        <w:t>A friendly person who is willing to talk casually about their</w:t>
      </w:r>
      <w:proofErr w:type="gramEnd"/>
      <w:r>
        <w:t xml:space="preserve"> own story, listen intently to others, and offer a sincere opportunity</w:t>
      </w:r>
      <w:r w:rsidR="00A15CB0">
        <w:t>,</w:t>
      </w:r>
      <w:r>
        <w:t xml:space="preserve"> will be more successful than you </w:t>
      </w:r>
      <w:r>
        <w:lastRenderedPageBreak/>
        <w:t xml:space="preserve">can imagine. Being available allows them to </w:t>
      </w:r>
      <w:r w:rsidR="00DE7883">
        <w:t xml:space="preserve">be open to teachable moments and have the chance to practice these skills to build </w:t>
      </w:r>
      <w:r w:rsidR="00A15CB0">
        <w:t xml:space="preserve">better </w:t>
      </w:r>
      <w:r w:rsidR="00DE7883">
        <w:t xml:space="preserve">businesses. A teachable person </w:t>
      </w:r>
      <w:proofErr w:type="gramStart"/>
      <w:r w:rsidR="00DE7883">
        <w:t>isn’t</w:t>
      </w:r>
      <w:proofErr w:type="gramEnd"/>
      <w:r w:rsidR="00DE7883">
        <w:t xml:space="preserve"> just someone who can understand concepts presented to them, but who can also think critically about what they are learning and apply their skills in a real world setting. Find people like this and cultivate these qualities in your team and </w:t>
      </w:r>
      <w:proofErr w:type="gramStart"/>
      <w:r w:rsidR="00DE7883">
        <w:t>you’ll</w:t>
      </w:r>
      <w:proofErr w:type="gramEnd"/>
      <w:r w:rsidR="00DE7883">
        <w:t xml:space="preserve"> have a recipe for success!</w:t>
      </w:r>
    </w:p>
    <w:p w14:paraId="3000A8E2" w14:textId="77777777" w:rsidR="00DE7883" w:rsidRDefault="00DE7883"/>
    <w:p w14:paraId="245BC14B" w14:textId="709B67C8" w:rsidR="00DE7883" w:rsidRPr="00DE7883" w:rsidRDefault="00DE7883">
      <w:r>
        <w:t xml:space="preserve">A key to being successful in your E. EXCEL business is having the appropriate approach to introduce others to the amazing science of Nutritional Immunology. That means you have to be prepared to do a lot of earnest listening to understand what is important to a person and how E. EXCEL can help bolster those areas of their lives. </w:t>
      </w:r>
      <w:r w:rsidR="00A15CB0">
        <w:t>Jeruel</w:t>
      </w:r>
      <w:r>
        <w:t xml:space="preserve"> suggests you listen for opportunities to understand their FORM</w:t>
      </w:r>
      <w:r w:rsidR="00A15CB0">
        <w:t>—</w:t>
      </w:r>
      <w:r>
        <w:t xml:space="preserve">their </w:t>
      </w:r>
      <w:r>
        <w:rPr>
          <w:b/>
        </w:rPr>
        <w:t>F</w:t>
      </w:r>
      <w:r>
        <w:t xml:space="preserve">amily, </w:t>
      </w:r>
      <w:r>
        <w:rPr>
          <w:b/>
        </w:rPr>
        <w:t>O</w:t>
      </w:r>
      <w:r>
        <w:t xml:space="preserve">ccupation, and </w:t>
      </w:r>
      <w:r>
        <w:rPr>
          <w:b/>
        </w:rPr>
        <w:t>R</w:t>
      </w:r>
      <w:r>
        <w:t xml:space="preserve">ecreation, and then take the chance to deliver your personal </w:t>
      </w:r>
      <w:r>
        <w:rPr>
          <w:b/>
        </w:rPr>
        <w:t>M</w:t>
      </w:r>
      <w:r>
        <w:t>essage. By discovering the things a person loves to spend their time doing and learning more about their job and family concerns, you’ll be better prepared to impress upon them how the E. EXCEL opportunity can change their life.</w:t>
      </w:r>
    </w:p>
    <w:p w14:paraId="6F1326E5" w14:textId="77777777" w:rsidR="00DE7883" w:rsidRDefault="00DE7883"/>
    <w:p w14:paraId="4CC8186D" w14:textId="77777777" w:rsidR="00922A61" w:rsidRDefault="00DE7883">
      <w:proofErr w:type="gramStart"/>
      <w:r>
        <w:t>It’s</w:t>
      </w:r>
      <w:proofErr w:type="gramEnd"/>
      <w:r>
        <w:t xml:space="preserve"> important to have good judgment when </w:t>
      </w:r>
      <w:r w:rsidR="00F12AA9">
        <w:t xml:space="preserve">building your team. Some people may be interested in your organization, but not motivated to work hard. </w:t>
      </w:r>
      <w:proofErr w:type="gramStart"/>
      <w:r w:rsidR="00F12AA9">
        <w:t>That’s</w:t>
      </w:r>
      <w:proofErr w:type="gramEnd"/>
      <w:r w:rsidR="00F12AA9">
        <w:t xml:space="preserve"> ok! Sometimes life events happen that can shift a person’s focus, but </w:t>
      </w:r>
      <w:proofErr w:type="gramStart"/>
      <w:r w:rsidR="00F12AA9">
        <w:t>it’s</w:t>
      </w:r>
      <w:proofErr w:type="gramEnd"/>
      <w:r w:rsidR="00F12AA9">
        <w:t xml:space="preserve"> important to focus your energy on cultivating the members of your team who are ready to hit the ground running. This means building lasting, trusting relationships with your team members and supporting their needs. If a person is not ready to </w:t>
      </w:r>
      <w:proofErr w:type="gramStart"/>
      <w:r w:rsidR="00F12AA9">
        <w:t>take</w:t>
      </w:r>
      <w:proofErr w:type="gramEnd"/>
      <w:r w:rsidR="00F12AA9">
        <w:t xml:space="preserve"> advantage of all E. EXCEL has to offer, revisit them later, but don’t be discouraged – put your energy where it counts!</w:t>
      </w:r>
    </w:p>
    <w:p w14:paraId="335DE38B" w14:textId="77777777" w:rsidR="00F12AA9" w:rsidRDefault="00F12AA9"/>
    <w:p w14:paraId="33EF0C16" w14:textId="58FC1CD8" w:rsidR="00F12AA9" w:rsidRPr="00AA38D9" w:rsidRDefault="00F12AA9">
      <w:r>
        <w:t xml:space="preserve">Take </w:t>
      </w:r>
      <w:proofErr w:type="spellStart"/>
      <w:r>
        <w:t>Jer</w:t>
      </w:r>
      <w:r w:rsidR="00A15CB0">
        <w:t>u</w:t>
      </w:r>
      <w:r>
        <w:t>e</w:t>
      </w:r>
      <w:bookmarkStart w:id="0" w:name="_GoBack"/>
      <w:bookmarkEnd w:id="0"/>
      <w:r>
        <w:t>l’s</w:t>
      </w:r>
      <w:proofErr w:type="spellEnd"/>
      <w:r>
        <w:t xml:space="preserve"> advice and your E. EXCEL business will grow exponentially! Tonight </w:t>
      </w:r>
      <w:r w:rsidR="009A3CA0">
        <w:t xml:space="preserve">take a moment to </w:t>
      </w:r>
      <w:r>
        <w:t xml:space="preserve">think about how you can </w:t>
      </w:r>
      <w:r w:rsidR="009A3CA0">
        <w:t xml:space="preserve">implement his wisdom in your daily business building activities. What do you know about your Downlines FORMs? The answers to those questions will help guide your approach and help you build long-lasting, self-sustaining businesses! </w:t>
      </w:r>
    </w:p>
    <w:sectPr w:rsidR="00F12AA9" w:rsidRPr="00AA38D9" w:rsidSect="000036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DC"/>
    <w:rsid w:val="000036A7"/>
    <w:rsid w:val="0032240B"/>
    <w:rsid w:val="006876DC"/>
    <w:rsid w:val="008C3F62"/>
    <w:rsid w:val="00922A61"/>
    <w:rsid w:val="009A3CA0"/>
    <w:rsid w:val="00A15CB0"/>
    <w:rsid w:val="00AA38D9"/>
    <w:rsid w:val="00AD79DC"/>
    <w:rsid w:val="00BB62BC"/>
    <w:rsid w:val="00CF291D"/>
    <w:rsid w:val="00DE7883"/>
    <w:rsid w:val="00E71956"/>
    <w:rsid w:val="00F12AA9"/>
    <w:rsid w:val="00FA0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1F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 Excel</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Levier</dc:creator>
  <cp:lastModifiedBy>Terry Grevstad</cp:lastModifiedBy>
  <cp:revision>2</cp:revision>
  <dcterms:created xsi:type="dcterms:W3CDTF">2014-12-04T23:19:00Z</dcterms:created>
  <dcterms:modified xsi:type="dcterms:W3CDTF">2014-12-04T23:19:00Z</dcterms:modified>
</cp:coreProperties>
</file>