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16B7" w14:textId="5C4A268C" w:rsidR="001179D0" w:rsidRPr="001179D0" w:rsidRDefault="001179D0">
      <w:pPr>
        <w:rPr>
          <w:b/>
        </w:rPr>
      </w:pPr>
      <w:r w:rsidRPr="001179D0">
        <w:rPr>
          <w:b/>
        </w:rPr>
        <w:t xml:space="preserve">ACT available in seasonal Immune Booster </w:t>
      </w:r>
      <w:r w:rsidR="006C715D">
        <w:rPr>
          <w:b/>
        </w:rPr>
        <w:t>Kit</w:t>
      </w:r>
    </w:p>
    <w:p w14:paraId="17322CF2" w14:textId="77777777" w:rsidR="001179D0" w:rsidRDefault="001179D0"/>
    <w:p w14:paraId="7AF2F7CF" w14:textId="2E4BC8E5" w:rsidR="001179D0" w:rsidRDefault="000B47A2">
      <w:proofErr w:type="gramStart"/>
      <w:r>
        <w:t>It’s</w:t>
      </w:r>
      <w:proofErr w:type="gramEnd"/>
      <w:r>
        <w:t xml:space="preserve"> safe to say that winter has taken a firm grip over most of North America now. With winter comes the cold and flu season and E. EXCEL has just the thing to keep your whole family safe through the winter months.</w:t>
      </w:r>
      <w:r w:rsidR="005F1778">
        <w:t xml:space="preserve"> Now through December 31, while supplies last, you can purchase the Immune Booster Kit to meet the demands of the germy cold weather months. The kit includes </w:t>
      </w:r>
      <w:r w:rsidR="005F1778" w:rsidRPr="00B50971">
        <w:rPr>
          <w:i/>
        </w:rPr>
        <w:t>ACT</w:t>
      </w:r>
      <w:r w:rsidR="005F1778">
        <w:t xml:space="preserve">™, </w:t>
      </w:r>
      <w:r w:rsidR="005F1778" w:rsidRPr="00B50971">
        <w:rPr>
          <w:i/>
        </w:rPr>
        <w:t>NOCO</w:t>
      </w:r>
      <w:r w:rsidR="005F1778" w:rsidRPr="005F1778">
        <w:rPr>
          <w:vertAlign w:val="superscript"/>
        </w:rPr>
        <w:t>®</w:t>
      </w:r>
      <w:r w:rsidR="005F1778">
        <w:t xml:space="preserve">, and </w:t>
      </w:r>
      <w:proofErr w:type="spellStart"/>
      <w:r w:rsidR="005F1778" w:rsidRPr="00B50971">
        <w:rPr>
          <w:i/>
        </w:rPr>
        <w:t>Handygel</w:t>
      </w:r>
      <w:proofErr w:type="spellEnd"/>
      <w:r w:rsidR="00334AF1" w:rsidRPr="005F1778">
        <w:rPr>
          <w:vertAlign w:val="superscript"/>
        </w:rPr>
        <w:t>®</w:t>
      </w:r>
      <w:r w:rsidR="005F1778">
        <w:t>,</w:t>
      </w:r>
      <w:r w:rsidR="00334AF1" w:rsidRPr="00334AF1">
        <w:rPr>
          <w:vertAlign w:val="superscript"/>
        </w:rPr>
        <w:t xml:space="preserve"> </w:t>
      </w:r>
      <w:r w:rsidR="005F1778">
        <w:t>for one low price!</w:t>
      </w:r>
      <w:r w:rsidR="005F1778">
        <w:br/>
      </w:r>
      <w:r w:rsidR="005F1778">
        <w:br/>
      </w:r>
      <w:r w:rsidR="005F1778" w:rsidRPr="00B50971">
        <w:rPr>
          <w:i/>
        </w:rPr>
        <w:t>ACT</w:t>
      </w:r>
      <w:r w:rsidR="005F1778">
        <w:t xml:space="preserve"> had to be included in this kit because of its powerful abilities to help cleanse the body. Formulated with Chinese cucumber, barley sprout, tangerine peel, and reishi mushroom</w:t>
      </w:r>
      <w:r w:rsidR="00334AF1">
        <w:t>,</w:t>
      </w:r>
      <w:r w:rsidR="005F1778">
        <w:t xml:space="preserve"> </w:t>
      </w:r>
      <w:r w:rsidR="005F1778" w:rsidRPr="00B50971">
        <w:rPr>
          <w:i/>
        </w:rPr>
        <w:t xml:space="preserve">ACT </w:t>
      </w:r>
      <w:r w:rsidR="005F1778">
        <w:t xml:space="preserve">is </w:t>
      </w:r>
      <w:r w:rsidR="00334AF1">
        <w:t xml:space="preserve">a </w:t>
      </w:r>
      <w:r w:rsidR="005F1778">
        <w:t xml:space="preserve">must-have for anyone who wants to strengthen their immune system. Powerful reishi mushroom featured in the </w:t>
      </w:r>
      <w:r w:rsidR="005F1778" w:rsidRPr="00B50971">
        <w:rPr>
          <w:i/>
        </w:rPr>
        <w:t>ACT</w:t>
      </w:r>
      <w:r w:rsidR="005F1778">
        <w:t xml:space="preserve"> formula </w:t>
      </w:r>
      <w:proofErr w:type="gramStart"/>
      <w:r w:rsidR="00334AF1">
        <w:t xml:space="preserve">has </w:t>
      </w:r>
      <w:r w:rsidR="005F1778">
        <w:t>been shown</w:t>
      </w:r>
      <w:proofErr w:type="gramEnd"/>
      <w:r w:rsidR="005F1778">
        <w:t xml:space="preserve"> to oxygenate the blood and help rid the respiratory tract of congestion.</w:t>
      </w:r>
    </w:p>
    <w:p w14:paraId="5619AD5E" w14:textId="77777777" w:rsidR="00B943D8" w:rsidRDefault="00B943D8"/>
    <w:p w14:paraId="321CE204" w14:textId="64BA4729" w:rsidR="00B943D8" w:rsidRPr="005F1778" w:rsidRDefault="00B50971" w:rsidP="00852104">
      <w:r>
        <w:t>B</w:t>
      </w:r>
      <w:bookmarkStart w:id="0" w:name="_GoBack"/>
      <w:bookmarkEnd w:id="0"/>
      <w:r w:rsidR="00B943D8">
        <w:t>arley sprout and tangerine peel help strengthen your digestive system and improve appetite</w:t>
      </w:r>
      <w:r w:rsidR="00334AF1">
        <w:t>—</w:t>
      </w:r>
      <w:r w:rsidR="00B943D8">
        <w:t xml:space="preserve">both helpful activities when your body may be fighting harmful invaders. </w:t>
      </w:r>
      <w:proofErr w:type="gramStart"/>
      <w:r w:rsidR="00B943D8">
        <w:t>Don’t</w:t>
      </w:r>
      <w:proofErr w:type="gramEnd"/>
      <w:r w:rsidR="00B943D8">
        <w:t xml:space="preserve"> wait until supplies of E.</w:t>
      </w:r>
      <w:r w:rsidR="00334AF1">
        <w:t> </w:t>
      </w:r>
      <w:r w:rsidR="00B943D8">
        <w:t>EXCEL’s Immune Booster Kits are depleted! Get yours early and rest easy that your family</w:t>
      </w:r>
      <w:r w:rsidR="00306D97">
        <w:t xml:space="preserve"> </w:t>
      </w:r>
      <w:proofErr w:type="gramStart"/>
      <w:r w:rsidR="00306D97">
        <w:t>will be taken care of</w:t>
      </w:r>
      <w:proofErr w:type="gramEnd"/>
      <w:r w:rsidR="00306D97">
        <w:t xml:space="preserve"> well into the </w:t>
      </w:r>
      <w:r w:rsidR="00E5136F">
        <w:t>New Year</w:t>
      </w:r>
      <w:r w:rsidR="00306D97">
        <w:t>!</w:t>
      </w:r>
      <w:r w:rsidR="00306D97">
        <w:br/>
      </w:r>
      <w:r w:rsidR="00306D97">
        <w:br/>
        <w:t>To order your Immune Booster Kit, visit the online Business Center today!</w:t>
      </w:r>
    </w:p>
    <w:p w14:paraId="19177864" w14:textId="77777777" w:rsidR="001179D0" w:rsidRDefault="001179D0"/>
    <w:p w14:paraId="34724C00" w14:textId="77777777" w:rsidR="001179D0" w:rsidRPr="001179D0" w:rsidRDefault="001179D0">
      <w:pPr>
        <w:rPr>
          <w:b/>
        </w:rPr>
      </w:pPr>
      <w:r w:rsidRPr="001179D0">
        <w:rPr>
          <w:b/>
        </w:rPr>
        <w:t>E. Excellers learned, shared, and had fun at In It to WIN IT!</w:t>
      </w:r>
    </w:p>
    <w:p w14:paraId="1FDA7445" w14:textId="77777777" w:rsidR="001179D0" w:rsidRDefault="001179D0"/>
    <w:p w14:paraId="1AAB2D7F" w14:textId="25E5B24B" w:rsidR="001179D0" w:rsidRDefault="00E5136F">
      <w:r>
        <w:t xml:space="preserve">E. EXCEL Distributors worked hard to earn their spot on our most recent travel incentive trip. Held in beautiful, sunny Las Vegas </w:t>
      </w:r>
      <w:proofErr w:type="gramStart"/>
      <w:r>
        <w:t>In</w:t>
      </w:r>
      <w:proofErr w:type="gramEnd"/>
      <w:r>
        <w:t xml:space="preserve"> It to WIN IT! </w:t>
      </w:r>
      <w:proofErr w:type="gramStart"/>
      <w:r>
        <w:t>was</w:t>
      </w:r>
      <w:proofErr w:type="gramEnd"/>
      <w:r>
        <w:t xml:space="preserve"> a welcome reward for these hard-working E. Excellers! </w:t>
      </w:r>
      <w:proofErr w:type="gramStart"/>
      <w:r>
        <w:t>Take a look</w:t>
      </w:r>
      <w:proofErr w:type="gramEnd"/>
      <w:r>
        <w:t xml:space="preserve"> below to see how much fun they had learning, sharing, and enjoying each other’s company in Las Vegas!</w:t>
      </w:r>
    </w:p>
    <w:p w14:paraId="69695138" w14:textId="77777777" w:rsidR="00E5136F" w:rsidRDefault="00E5136F"/>
    <w:p w14:paraId="0DBC0D65" w14:textId="13130D23" w:rsidR="00E5136F" w:rsidRDefault="00E5136F">
      <w:r w:rsidRPr="00E5136F">
        <w:rPr>
          <w:i/>
        </w:rPr>
        <w:t>Sunday, November 16 – Welcome Reception</w:t>
      </w:r>
    </w:p>
    <w:p w14:paraId="5CEBB947" w14:textId="77777777" w:rsidR="00E5136F" w:rsidRDefault="00E5136F"/>
    <w:p w14:paraId="5A2FB028" w14:textId="6CA88FC7" w:rsidR="00E5136F" w:rsidRDefault="00E5136F">
      <w:r>
        <w:t xml:space="preserve">E. Excellers arrived throughout the day and joined forces at the In It to WIN IT! </w:t>
      </w:r>
      <w:proofErr w:type="gramStart"/>
      <w:r>
        <w:t>Welcome Reception.</w:t>
      </w:r>
      <w:proofErr w:type="gramEnd"/>
      <w:r>
        <w:t xml:space="preserve"> Food, drinks, and specialty E. EXCEL games kept the fun going all not long. The entertainment for the night also included [SINGERS?].</w:t>
      </w:r>
    </w:p>
    <w:p w14:paraId="5A827F97" w14:textId="5B6597C6" w:rsidR="006C715D" w:rsidRDefault="006C715D">
      <w:r>
        <w:t>I think the entertainment was Elvis and Marilyn Impersonators. Please text Brodie and ask him to confirm.</w:t>
      </w:r>
    </w:p>
    <w:p w14:paraId="4359F213" w14:textId="77777777" w:rsidR="00E5136F" w:rsidRDefault="00E5136F"/>
    <w:p w14:paraId="58CC8DDD" w14:textId="16AF56C7" w:rsidR="00B63B18" w:rsidRDefault="00E5136F">
      <w:r>
        <w:rPr>
          <w:i/>
        </w:rPr>
        <w:t xml:space="preserve">Monday, November 17 – Training with Diamond Ambassador </w:t>
      </w:r>
      <w:proofErr w:type="spellStart"/>
      <w:r>
        <w:rPr>
          <w:i/>
        </w:rPr>
        <w:t>Jereul</w:t>
      </w:r>
      <w:proofErr w:type="spellEnd"/>
      <w:r>
        <w:rPr>
          <w:i/>
        </w:rPr>
        <w:t xml:space="preserve"> Zalameda</w:t>
      </w:r>
      <w:r w:rsidR="00EB6761">
        <w:br/>
      </w:r>
      <w:r w:rsidR="00EB6761">
        <w:br/>
      </w:r>
      <w:proofErr w:type="gramStart"/>
      <w:r w:rsidR="00EB6761">
        <w:t>Every</w:t>
      </w:r>
      <w:proofErr w:type="gramEnd"/>
      <w:r w:rsidR="00EB6761">
        <w:t xml:space="preserve"> chance E. EXCEL has the chance to gather leaders, we love offering them amazing learning opportunities. </w:t>
      </w:r>
      <w:proofErr w:type="gramStart"/>
      <w:r w:rsidR="00EB6761">
        <w:t>That’s</w:t>
      </w:r>
      <w:proofErr w:type="gramEnd"/>
      <w:r w:rsidR="00EB6761">
        <w:t xml:space="preserve"> why we invited E. EXCEL Philippines Diamond Ambassador </w:t>
      </w:r>
      <w:proofErr w:type="spellStart"/>
      <w:r w:rsidR="00EB6761">
        <w:t>Jereul</w:t>
      </w:r>
      <w:proofErr w:type="spellEnd"/>
      <w:r w:rsidR="00EB6761">
        <w:t xml:space="preserve"> Zalameda to speak to the winners of the In It to WIN IT! </w:t>
      </w:r>
      <w:proofErr w:type="gramStart"/>
      <w:r w:rsidR="00EB6761">
        <w:t>contest</w:t>
      </w:r>
      <w:proofErr w:type="gramEnd"/>
      <w:r w:rsidR="00EB6761">
        <w:t>!</w:t>
      </w:r>
      <w:r w:rsidR="00B63B18">
        <w:t xml:space="preserve"> </w:t>
      </w:r>
      <w:proofErr w:type="spellStart"/>
      <w:r w:rsidR="00B63B18">
        <w:t>Jereul</w:t>
      </w:r>
      <w:proofErr w:type="spellEnd"/>
      <w:r w:rsidR="00B63B18">
        <w:t xml:space="preserve"> became an E. EXCEL Distributor in 1995 and by 1999 was a Diamond Ambassador. In </w:t>
      </w:r>
      <w:proofErr w:type="gramStart"/>
      <w:r w:rsidR="00B63B18">
        <w:t>2013</w:t>
      </w:r>
      <w:proofErr w:type="gramEnd"/>
      <w:r w:rsidR="00B63B18">
        <w:t xml:space="preserve"> he was named one of the Top 100 Global E. EXCEL </w:t>
      </w:r>
      <w:r w:rsidR="00B63B18">
        <w:lastRenderedPageBreak/>
        <w:t>Leaders and has travelled to Malaysia, Hong Kong, Singapor</w:t>
      </w:r>
      <w:r w:rsidR="00334AF1">
        <w:t>e</w:t>
      </w:r>
      <w:r w:rsidR="00B63B18">
        <w:t>, South Korea, and the US sharing his wisdom.</w:t>
      </w:r>
    </w:p>
    <w:p w14:paraId="3C42D611" w14:textId="77777777" w:rsidR="00B63B18" w:rsidRDefault="00B63B18"/>
    <w:p w14:paraId="19A0AD12" w14:textId="5FA0DCB8" w:rsidR="00E5136F" w:rsidRDefault="00EB6761">
      <w:proofErr w:type="spellStart"/>
      <w:r>
        <w:t>Jereul</w:t>
      </w:r>
      <w:proofErr w:type="spellEnd"/>
      <w:r>
        <w:t xml:space="preserve"> gave a rousing speech that motivated all in attendance. To help share his knowledge with E. Excellers across North America, </w:t>
      </w:r>
      <w:proofErr w:type="spellStart"/>
      <w:r>
        <w:t>Jereul</w:t>
      </w:r>
      <w:proofErr w:type="spellEnd"/>
      <w:r>
        <w:t xml:space="preserve"> will be traveling with E.</w:t>
      </w:r>
      <w:r w:rsidR="00334AF1">
        <w:t> </w:t>
      </w:r>
      <w:r>
        <w:t xml:space="preserve">EXCEL staff to meetings in North America! Stay tuned to see when </w:t>
      </w:r>
      <w:proofErr w:type="gramStart"/>
      <w:r>
        <w:t>you’ll</w:t>
      </w:r>
      <w:proofErr w:type="gramEnd"/>
      <w:r>
        <w:t xml:space="preserve"> have your opportunity to learn from the best!</w:t>
      </w:r>
    </w:p>
    <w:p w14:paraId="4113D6FE" w14:textId="77777777" w:rsidR="00EB6761" w:rsidRDefault="00EB6761"/>
    <w:p w14:paraId="74D43B92" w14:textId="3940632C" w:rsidR="00EB6761" w:rsidRPr="00EB6761" w:rsidRDefault="00EB6761">
      <w:r>
        <w:rPr>
          <w:i/>
        </w:rPr>
        <w:t>Tuesday, November 18 – [TRAINING</w:t>
      </w:r>
      <w:proofErr w:type="gramStart"/>
      <w:r>
        <w:rPr>
          <w:i/>
        </w:rPr>
        <w:t>]</w:t>
      </w:r>
      <w:proofErr w:type="gramEnd"/>
      <w:r>
        <w:br/>
      </w:r>
      <w:r>
        <w:br/>
        <w:t>I don’t have the details on this yet…</w:t>
      </w:r>
      <w:r>
        <w:br/>
      </w:r>
      <w:r>
        <w:br/>
      </w:r>
      <w:r>
        <w:rPr>
          <w:i/>
        </w:rPr>
        <w:t>Wednesday, November 19 – E. EXCEL Recognizes achievements</w:t>
      </w:r>
      <w:r>
        <w:br/>
      </w:r>
      <w:r>
        <w:br/>
      </w:r>
      <w:proofErr w:type="gramStart"/>
      <w:r>
        <w:t>We</w:t>
      </w:r>
      <w:proofErr w:type="gramEnd"/>
      <w:r>
        <w:t xml:space="preserve"> love giving credit where credit is due! </w:t>
      </w:r>
      <w:proofErr w:type="gramStart"/>
      <w:r>
        <w:t>That’s</w:t>
      </w:r>
      <w:proofErr w:type="gramEnd"/>
      <w:r>
        <w:t xml:space="preserve"> why we honored </w:t>
      </w:r>
      <w:r w:rsidR="006C715D">
        <w:t>all the winners of</w:t>
      </w:r>
      <w:r>
        <w:t xml:space="preserve"> the In It to WIN IT! </w:t>
      </w:r>
      <w:proofErr w:type="gramStart"/>
      <w:r>
        <w:t>contest</w:t>
      </w:r>
      <w:proofErr w:type="gramEnd"/>
      <w:r>
        <w:t xml:space="preserve">. These E. EXCEL Distributors worked hard to achieve the very best and we </w:t>
      </w:r>
      <w:proofErr w:type="gramStart"/>
      <w:r>
        <w:t>couldn’t</w:t>
      </w:r>
      <w:proofErr w:type="gramEnd"/>
      <w:r>
        <w:t xml:space="preserve"> be prouder. </w:t>
      </w:r>
      <w:proofErr w:type="gramStart"/>
      <w:r>
        <w:t>See any familiar faces?</w:t>
      </w:r>
      <w:proofErr w:type="gramEnd"/>
      <w:r>
        <w:t xml:space="preserve"> Be sure to congratulate them on all their hard work!</w:t>
      </w:r>
    </w:p>
    <w:sectPr w:rsidR="00EB6761" w:rsidRPr="00EB6761"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83"/>
    <w:rsid w:val="000036A7"/>
    <w:rsid w:val="000B47A2"/>
    <w:rsid w:val="001179D0"/>
    <w:rsid w:val="00263783"/>
    <w:rsid w:val="00306D97"/>
    <w:rsid w:val="00334AF1"/>
    <w:rsid w:val="005F1778"/>
    <w:rsid w:val="006C715D"/>
    <w:rsid w:val="00852104"/>
    <w:rsid w:val="00B50971"/>
    <w:rsid w:val="00B63B18"/>
    <w:rsid w:val="00B943D8"/>
    <w:rsid w:val="00E5136F"/>
    <w:rsid w:val="00EB6761"/>
    <w:rsid w:val="00F5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E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A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4AF1"/>
    <w:rPr>
      <w:sz w:val="18"/>
      <w:szCs w:val="18"/>
    </w:rPr>
  </w:style>
  <w:style w:type="paragraph" w:styleId="CommentText">
    <w:name w:val="annotation text"/>
    <w:basedOn w:val="Normal"/>
    <w:link w:val="CommentTextChar"/>
    <w:uiPriority w:val="99"/>
    <w:semiHidden/>
    <w:unhideWhenUsed/>
    <w:rsid w:val="00334AF1"/>
  </w:style>
  <w:style w:type="character" w:customStyle="1" w:styleId="CommentTextChar">
    <w:name w:val="Comment Text Char"/>
    <w:basedOn w:val="DefaultParagraphFont"/>
    <w:link w:val="CommentText"/>
    <w:uiPriority w:val="99"/>
    <w:semiHidden/>
    <w:rsid w:val="00334AF1"/>
  </w:style>
  <w:style w:type="paragraph" w:styleId="CommentSubject">
    <w:name w:val="annotation subject"/>
    <w:basedOn w:val="CommentText"/>
    <w:next w:val="CommentText"/>
    <w:link w:val="CommentSubjectChar"/>
    <w:uiPriority w:val="99"/>
    <w:semiHidden/>
    <w:unhideWhenUsed/>
    <w:rsid w:val="00334AF1"/>
    <w:rPr>
      <w:b/>
      <w:bCs/>
      <w:sz w:val="20"/>
      <w:szCs w:val="20"/>
    </w:rPr>
  </w:style>
  <w:style w:type="character" w:customStyle="1" w:styleId="CommentSubjectChar">
    <w:name w:val="Comment Subject Char"/>
    <w:basedOn w:val="CommentTextChar"/>
    <w:link w:val="CommentSubject"/>
    <w:uiPriority w:val="99"/>
    <w:semiHidden/>
    <w:rsid w:val="00334A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A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4AF1"/>
    <w:rPr>
      <w:sz w:val="18"/>
      <w:szCs w:val="18"/>
    </w:rPr>
  </w:style>
  <w:style w:type="paragraph" w:styleId="CommentText">
    <w:name w:val="annotation text"/>
    <w:basedOn w:val="Normal"/>
    <w:link w:val="CommentTextChar"/>
    <w:uiPriority w:val="99"/>
    <w:semiHidden/>
    <w:unhideWhenUsed/>
    <w:rsid w:val="00334AF1"/>
  </w:style>
  <w:style w:type="character" w:customStyle="1" w:styleId="CommentTextChar">
    <w:name w:val="Comment Text Char"/>
    <w:basedOn w:val="DefaultParagraphFont"/>
    <w:link w:val="CommentText"/>
    <w:uiPriority w:val="99"/>
    <w:semiHidden/>
    <w:rsid w:val="00334AF1"/>
  </w:style>
  <w:style w:type="paragraph" w:styleId="CommentSubject">
    <w:name w:val="annotation subject"/>
    <w:basedOn w:val="CommentText"/>
    <w:next w:val="CommentText"/>
    <w:link w:val="CommentSubjectChar"/>
    <w:uiPriority w:val="99"/>
    <w:semiHidden/>
    <w:unhideWhenUsed/>
    <w:rsid w:val="00334AF1"/>
    <w:rPr>
      <w:b/>
      <w:bCs/>
      <w:sz w:val="20"/>
      <w:szCs w:val="20"/>
    </w:rPr>
  </w:style>
  <w:style w:type="character" w:customStyle="1" w:styleId="CommentSubjectChar">
    <w:name w:val="Comment Subject Char"/>
    <w:basedOn w:val="CommentTextChar"/>
    <w:link w:val="CommentSubject"/>
    <w:uiPriority w:val="99"/>
    <w:semiHidden/>
    <w:rsid w:val="00334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492</Words>
  <Characters>2809</Characters>
  <Application>Microsoft Office Word</Application>
  <DocSecurity>0</DocSecurity>
  <Lines>23</Lines>
  <Paragraphs>6</Paragraphs>
  <ScaleCrop>false</ScaleCrop>
  <Company>E. Excel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Levier</dc:creator>
  <cp:keywords/>
  <dc:description/>
  <cp:lastModifiedBy>Terry Grevstad</cp:lastModifiedBy>
  <cp:revision>7</cp:revision>
  <dcterms:created xsi:type="dcterms:W3CDTF">2014-11-18T17:21:00Z</dcterms:created>
  <dcterms:modified xsi:type="dcterms:W3CDTF">2014-11-20T17:05:00Z</dcterms:modified>
</cp:coreProperties>
</file>